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95" w:type="dxa"/>
        <w:tblLook w:val="0000" w:firstRow="0" w:lastRow="0" w:firstColumn="0" w:lastColumn="0" w:noHBand="0" w:noVBand="0"/>
      </w:tblPr>
      <w:tblGrid>
        <w:gridCol w:w="9511"/>
      </w:tblGrid>
      <w:tr w:rsidR="003C6CBD" w:rsidRPr="00384A74" w:rsidTr="00384A74">
        <w:trPr>
          <w:trHeight w:val="1276"/>
        </w:trPr>
        <w:tc>
          <w:tcPr>
            <w:tcW w:w="951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C6CBD" w:rsidRPr="00384A74" w:rsidRDefault="003C6CBD" w:rsidP="00384A74">
            <w:pPr>
              <w:ind w:left="6851" w:hanging="142"/>
              <w:rPr>
                <w:sz w:val="28"/>
                <w:szCs w:val="28"/>
              </w:rPr>
            </w:pPr>
            <w:bookmarkStart w:id="0" w:name="_GoBack"/>
            <w:bookmarkEnd w:id="0"/>
            <w:r w:rsidRPr="00384A74">
              <w:rPr>
                <w:sz w:val="28"/>
                <w:szCs w:val="28"/>
              </w:rPr>
              <w:t>УТВЕРЖДЕНЫ</w:t>
            </w:r>
          </w:p>
          <w:p w:rsidR="003C6CBD" w:rsidRPr="00384A74" w:rsidRDefault="003C6CBD" w:rsidP="00384A74">
            <w:pPr>
              <w:ind w:left="6851" w:hanging="142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областным законом</w:t>
            </w:r>
          </w:p>
          <w:p w:rsidR="003C6CBD" w:rsidRPr="00384A74" w:rsidRDefault="003A6C03" w:rsidP="00384A74">
            <w:pPr>
              <w:ind w:left="6851" w:hanging="142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 xml:space="preserve">      </w:t>
            </w:r>
          </w:p>
          <w:p w:rsidR="003C6CBD" w:rsidRPr="00384A74" w:rsidRDefault="003C6CBD" w:rsidP="00384A74">
            <w:pPr>
              <w:ind w:left="6851" w:hanging="142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(приложение</w:t>
            </w:r>
            <w:r w:rsidR="003A6C03" w:rsidRPr="00384A74">
              <w:rPr>
                <w:sz w:val="28"/>
                <w:szCs w:val="28"/>
              </w:rPr>
              <w:t xml:space="preserve"> 40</w:t>
            </w:r>
            <w:r w:rsidRPr="00384A74">
              <w:rPr>
                <w:sz w:val="28"/>
                <w:szCs w:val="28"/>
              </w:rPr>
              <w:t>)</w:t>
            </w:r>
          </w:p>
        </w:tc>
      </w:tr>
      <w:tr w:rsidR="003C6CBD" w:rsidRPr="00384A74" w:rsidTr="00384A74">
        <w:trPr>
          <w:trHeight w:val="1646"/>
        </w:trPr>
        <w:tc>
          <w:tcPr>
            <w:tcW w:w="95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C6CBD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C6CBD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C6CBD" w:rsidRPr="00384A74" w:rsidRDefault="003C6CBD" w:rsidP="00384A74">
            <w:pPr>
              <w:ind w:left="189" w:hanging="189"/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СУБВЕНЦИИ</w:t>
            </w:r>
          </w:p>
          <w:p w:rsidR="00384A74" w:rsidRPr="00384A74" w:rsidRDefault="00384A74" w:rsidP="00384A74">
            <w:pPr>
              <w:ind w:left="189" w:hanging="189"/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</w:p>
          <w:p w:rsidR="00384A74" w:rsidRPr="00384A74" w:rsidRDefault="00384A74" w:rsidP="00384A74">
            <w:pPr>
              <w:ind w:left="189" w:hanging="189"/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 на детей и единовременных пособий при рождении детей</w:t>
            </w:r>
          </w:p>
          <w:p w:rsidR="003C6CBD" w:rsidRPr="00384A74" w:rsidRDefault="003C6CBD" w:rsidP="00384A74">
            <w:pPr>
              <w:ind w:left="189" w:hanging="189"/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на 201</w:t>
            </w:r>
            <w:r w:rsidR="002D5474" w:rsidRPr="00384A74">
              <w:rPr>
                <w:b/>
                <w:bCs/>
                <w:sz w:val="28"/>
                <w:szCs w:val="28"/>
              </w:rPr>
              <w:t>5</w:t>
            </w:r>
            <w:r w:rsidRPr="00384A74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3C6CBD" w:rsidRPr="00384A74" w:rsidRDefault="003C6CBD" w:rsidP="003C6CBD">
      <w:pPr>
        <w:rPr>
          <w:sz w:val="28"/>
          <w:szCs w:val="28"/>
        </w:rPr>
      </w:pPr>
    </w:p>
    <w:tbl>
      <w:tblPr>
        <w:tblW w:w="9214" w:type="dxa"/>
        <w:tblInd w:w="392" w:type="dxa"/>
        <w:tblLook w:val="0000" w:firstRow="0" w:lastRow="0" w:firstColumn="0" w:lastColumn="0" w:noHBand="0" w:noVBand="0"/>
      </w:tblPr>
      <w:tblGrid>
        <w:gridCol w:w="617"/>
        <w:gridCol w:w="6471"/>
        <w:gridCol w:w="2126"/>
      </w:tblGrid>
      <w:tr w:rsidR="003C6CBD" w:rsidRPr="00384A74" w:rsidTr="00384A74">
        <w:trPr>
          <w:trHeight w:val="32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№</w:t>
            </w:r>
          </w:p>
          <w:p w:rsidR="003C6CBD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0AC9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3C6CBD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Сумма</w:t>
            </w:r>
          </w:p>
          <w:p w:rsidR="003C6CBD" w:rsidRPr="00384A74" w:rsidRDefault="003C6CB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843A37" w:rsidRPr="00384A74" w:rsidTr="00384A74">
        <w:trPr>
          <w:trHeight w:val="258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20 707,7</w:t>
            </w:r>
          </w:p>
        </w:tc>
      </w:tr>
      <w:tr w:rsidR="00843A37" w:rsidRPr="00384A74" w:rsidTr="00384A74">
        <w:trPr>
          <w:trHeight w:val="12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ind w:left="-5" w:firstLine="5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23 702,9</w:t>
            </w:r>
          </w:p>
        </w:tc>
      </w:tr>
      <w:tr w:rsidR="00843A37" w:rsidRPr="00384A74" w:rsidTr="00384A74">
        <w:trPr>
          <w:trHeight w:val="134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3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38 956,7</w:t>
            </w:r>
          </w:p>
        </w:tc>
      </w:tr>
      <w:tr w:rsidR="00843A37" w:rsidRPr="00384A74" w:rsidTr="00384A74">
        <w:trPr>
          <w:trHeight w:val="13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4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97 467,1</w:t>
            </w:r>
          </w:p>
        </w:tc>
      </w:tr>
      <w:tr w:rsidR="00843A37" w:rsidRPr="00384A74" w:rsidTr="00384A74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5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60 965,6</w:t>
            </w:r>
          </w:p>
        </w:tc>
      </w:tr>
      <w:tr w:rsidR="00843A37" w:rsidRPr="00384A74" w:rsidTr="00384A74">
        <w:trPr>
          <w:trHeight w:val="15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6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77 182,8</w:t>
            </w:r>
          </w:p>
        </w:tc>
      </w:tr>
      <w:tr w:rsidR="00843A37" w:rsidRPr="00384A74" w:rsidTr="00384A74">
        <w:trPr>
          <w:trHeight w:val="30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7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30 913,6</w:t>
            </w:r>
          </w:p>
        </w:tc>
      </w:tr>
      <w:tr w:rsidR="00843A37" w:rsidRPr="00384A74" w:rsidTr="00384A74">
        <w:trPr>
          <w:trHeight w:val="13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8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21 868,2</w:t>
            </w:r>
          </w:p>
        </w:tc>
      </w:tr>
      <w:tr w:rsidR="00843A37" w:rsidRPr="00384A74" w:rsidTr="00384A74">
        <w:trPr>
          <w:trHeight w:val="14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9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27 812,9</w:t>
            </w:r>
          </w:p>
        </w:tc>
      </w:tr>
      <w:tr w:rsidR="00843A37" w:rsidRPr="00384A74" w:rsidTr="00384A74">
        <w:trPr>
          <w:trHeight w:val="16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10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16 659,2</w:t>
            </w:r>
          </w:p>
        </w:tc>
      </w:tr>
      <w:tr w:rsidR="00843A37" w:rsidRPr="00384A74" w:rsidTr="00384A74">
        <w:trPr>
          <w:trHeight w:val="16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11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20 730,4</w:t>
            </w:r>
          </w:p>
        </w:tc>
      </w:tr>
      <w:tr w:rsidR="00843A37" w:rsidRPr="00384A74" w:rsidTr="00384A74">
        <w:trPr>
          <w:trHeight w:val="16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12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29 985,4</w:t>
            </w:r>
          </w:p>
        </w:tc>
      </w:tr>
      <w:tr w:rsidR="00843A37" w:rsidRPr="00384A74" w:rsidTr="00384A74">
        <w:trPr>
          <w:trHeight w:val="17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13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16 573,8</w:t>
            </w:r>
          </w:p>
        </w:tc>
      </w:tr>
      <w:tr w:rsidR="00843A37" w:rsidRPr="00384A74" w:rsidTr="00384A74">
        <w:trPr>
          <w:trHeight w:val="19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14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24 012,4</w:t>
            </w:r>
          </w:p>
        </w:tc>
      </w:tr>
      <w:tr w:rsidR="00843A37" w:rsidRPr="00384A74" w:rsidTr="00384A74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15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19 932,5</w:t>
            </w:r>
          </w:p>
        </w:tc>
      </w:tr>
      <w:tr w:rsidR="00843A37" w:rsidRPr="00384A74" w:rsidTr="00384A74">
        <w:trPr>
          <w:trHeight w:val="19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16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9C5B0A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32 406,3</w:t>
            </w:r>
          </w:p>
        </w:tc>
      </w:tr>
      <w:tr w:rsidR="00843A37" w:rsidRPr="00384A74" w:rsidTr="00384A74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17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9C5B0A">
            <w:pPr>
              <w:jc w:val="center"/>
              <w:outlineLvl w:val="0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37 297,8</w:t>
            </w:r>
          </w:p>
        </w:tc>
      </w:tr>
      <w:tr w:rsidR="00843A37" w:rsidRPr="00384A74" w:rsidTr="00384A74">
        <w:trPr>
          <w:trHeight w:val="22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18</w:t>
            </w:r>
          </w:p>
        </w:tc>
        <w:tc>
          <w:tcPr>
            <w:tcW w:w="6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A37" w:rsidRPr="00384A74" w:rsidRDefault="00843A37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37" w:rsidRPr="00384A74" w:rsidRDefault="00843A37" w:rsidP="00843A37">
            <w:pPr>
              <w:jc w:val="center"/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14 153,3</w:t>
            </w:r>
          </w:p>
        </w:tc>
      </w:tr>
      <w:tr w:rsidR="003C6CBD" w:rsidRPr="00384A74" w:rsidTr="00384A74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CBD" w:rsidRPr="00384A74" w:rsidRDefault="003C6CBD" w:rsidP="008E1CFD">
            <w:pPr>
              <w:rPr>
                <w:sz w:val="28"/>
                <w:szCs w:val="28"/>
              </w:rPr>
            </w:pPr>
            <w:r w:rsidRPr="00384A74">
              <w:rPr>
                <w:sz w:val="28"/>
                <w:szCs w:val="28"/>
              </w:rPr>
              <w:t> </w:t>
            </w:r>
          </w:p>
        </w:tc>
        <w:tc>
          <w:tcPr>
            <w:tcW w:w="6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CBD" w:rsidRPr="00384A74" w:rsidRDefault="003C6CBD" w:rsidP="008E1CFD">
            <w:pPr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CBD" w:rsidRPr="00384A74" w:rsidRDefault="00843A37" w:rsidP="00843A37">
            <w:pPr>
              <w:jc w:val="center"/>
              <w:rPr>
                <w:b/>
                <w:bCs/>
                <w:sz w:val="28"/>
                <w:szCs w:val="28"/>
              </w:rPr>
            </w:pPr>
            <w:r w:rsidRPr="00384A74">
              <w:rPr>
                <w:b/>
                <w:bCs/>
                <w:sz w:val="28"/>
                <w:szCs w:val="28"/>
              </w:rPr>
              <w:t>611 328,6</w:t>
            </w:r>
          </w:p>
        </w:tc>
      </w:tr>
    </w:tbl>
    <w:p w:rsidR="003C6CBD" w:rsidRPr="00384A74" w:rsidRDefault="003C6CBD" w:rsidP="003C6CBD">
      <w:pPr>
        <w:rPr>
          <w:sz w:val="28"/>
          <w:szCs w:val="28"/>
        </w:rPr>
      </w:pPr>
    </w:p>
    <w:p w:rsidR="003C6CBD" w:rsidRPr="00384A74" w:rsidRDefault="003C6CBD" w:rsidP="003C6CBD">
      <w:pPr>
        <w:rPr>
          <w:sz w:val="28"/>
          <w:szCs w:val="28"/>
        </w:rPr>
      </w:pPr>
    </w:p>
    <w:sectPr w:rsidR="003C6CBD" w:rsidRPr="00384A74" w:rsidSect="00350AC9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01f5f33-aba0-41df-937e-fe9c35fa88e3"/>
  </w:docVars>
  <w:rsids>
    <w:rsidRoot w:val="003C6CBD"/>
    <w:rsid w:val="00164B19"/>
    <w:rsid w:val="002324BC"/>
    <w:rsid w:val="002D5474"/>
    <w:rsid w:val="00350AC9"/>
    <w:rsid w:val="00384A74"/>
    <w:rsid w:val="003A6C03"/>
    <w:rsid w:val="003C6CBD"/>
    <w:rsid w:val="00791571"/>
    <w:rsid w:val="00843A37"/>
    <w:rsid w:val="009376C2"/>
    <w:rsid w:val="00B01BE9"/>
    <w:rsid w:val="00BF586E"/>
    <w:rsid w:val="00D6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C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290A4-DFBC-4670-8989-BE640124A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2014-09-11T11:34:00Z</cp:lastPrinted>
  <dcterms:created xsi:type="dcterms:W3CDTF">2014-10-16T13:57:00Z</dcterms:created>
  <dcterms:modified xsi:type="dcterms:W3CDTF">2014-10-16T13:57:00Z</dcterms:modified>
</cp:coreProperties>
</file>