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A4424">
        <w:rPr>
          <w:bCs/>
          <w:sz w:val="28"/>
          <w:szCs w:val="28"/>
        </w:rPr>
        <w:t>2</w:t>
      </w:r>
      <w:r w:rsidR="009D558F">
        <w:rPr>
          <w:bCs/>
          <w:sz w:val="28"/>
          <w:szCs w:val="28"/>
        </w:rPr>
        <w:t>8</w:t>
      </w:r>
      <w:r w:rsidRPr="00C128C0">
        <w:rPr>
          <w:bCs/>
          <w:sz w:val="28"/>
          <w:szCs w:val="28"/>
        </w:rPr>
        <w:t xml:space="preserve"> </w:t>
      </w:r>
      <w:r w:rsidR="009D558F">
        <w:rPr>
          <w:bCs/>
          <w:sz w:val="28"/>
          <w:szCs w:val="28"/>
        </w:rPr>
        <w:t>мая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E830A9">
        <w:rPr>
          <w:sz w:val="28"/>
          <w:szCs w:val="28"/>
        </w:rPr>
        <w:t>2</w:t>
      </w:r>
      <w:r w:rsidR="009D558F">
        <w:rPr>
          <w:sz w:val="28"/>
          <w:szCs w:val="28"/>
        </w:rPr>
        <w:t>40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5B64E4" w:rsidRPr="005B64E4" w:rsidRDefault="00891B50" w:rsidP="005B64E4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bookmarkStart w:id="1" w:name="_Hlk188973133"/>
      <w:bookmarkStart w:id="2" w:name="_Hlk189610734"/>
      <w:r w:rsidR="005B64E4" w:rsidRPr="005B64E4">
        <w:rPr>
          <w:b/>
          <w:sz w:val="26"/>
          <w:szCs w:val="26"/>
        </w:rPr>
        <w:t>О внесении изменени</w:t>
      </w:r>
      <w:r w:rsidR="009D558F">
        <w:rPr>
          <w:b/>
          <w:sz w:val="26"/>
          <w:szCs w:val="26"/>
        </w:rPr>
        <w:t>й</w:t>
      </w:r>
      <w:r w:rsidR="005B64E4" w:rsidRPr="005B64E4">
        <w:rPr>
          <w:b/>
          <w:sz w:val="26"/>
          <w:szCs w:val="26"/>
        </w:rPr>
        <w:t xml:space="preserve"> в областно</w:t>
      </w:r>
      <w:r w:rsidR="009D558F">
        <w:rPr>
          <w:b/>
          <w:sz w:val="26"/>
          <w:szCs w:val="26"/>
        </w:rPr>
        <w:t>й</w:t>
      </w:r>
      <w:r w:rsidR="005B64E4" w:rsidRPr="005B64E4">
        <w:rPr>
          <w:b/>
          <w:sz w:val="26"/>
          <w:szCs w:val="26"/>
        </w:rPr>
        <w:t xml:space="preserve"> закон </w:t>
      </w:r>
      <w:r w:rsidR="009D558F">
        <w:rPr>
          <w:b/>
          <w:sz w:val="26"/>
          <w:szCs w:val="26"/>
        </w:rPr>
        <w:br/>
      </w:r>
      <w:r w:rsidR="005B64E4" w:rsidRPr="005B64E4">
        <w:rPr>
          <w:b/>
          <w:sz w:val="26"/>
          <w:szCs w:val="26"/>
        </w:rPr>
        <w:t xml:space="preserve">"О </w:t>
      </w:r>
      <w:r w:rsidR="009D558F">
        <w:rPr>
          <w:b/>
          <w:sz w:val="26"/>
          <w:szCs w:val="26"/>
        </w:rPr>
        <w:t xml:space="preserve">межбюджетных отношениях в </w:t>
      </w:r>
      <w:r w:rsidR="005B64E4" w:rsidRPr="005B64E4">
        <w:rPr>
          <w:b/>
          <w:sz w:val="26"/>
          <w:szCs w:val="26"/>
        </w:rPr>
        <w:t>Ленинградской области"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1. Принять проект областного закона</w:t>
      </w:r>
      <w:r w:rsidR="00697CBB">
        <w:rPr>
          <w:szCs w:val="28"/>
        </w:rPr>
        <w:t xml:space="preserve"> </w:t>
      </w:r>
      <w:r w:rsidR="009D558F" w:rsidRPr="009D558F">
        <w:rPr>
          <w:szCs w:val="28"/>
        </w:rPr>
        <w:t>"О внесении изменений в областной закон "О межбюджетных отношениях в Ленинградской области"</w:t>
      </w:r>
      <w:r w:rsidR="00CD569C" w:rsidRPr="001140A7">
        <w:rPr>
          <w:szCs w:val="28"/>
        </w:rPr>
        <w:t xml:space="preserve"> </w:t>
      </w:r>
      <w:r w:rsidRPr="001140A7">
        <w:rPr>
          <w:szCs w:val="28"/>
        </w:rPr>
        <w:t>в первом чтении.</w:t>
      </w:r>
    </w:p>
    <w:p w:rsidR="009D558F" w:rsidRPr="001140A7" w:rsidRDefault="009D558F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lastRenderedPageBreak/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9D558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26D3" w:rsidRDefault="00AB26D3" w:rsidP="009547D6">
      <w:r>
        <w:separator/>
      </w:r>
    </w:p>
  </w:endnote>
  <w:endnote w:type="continuationSeparator" w:id="0">
    <w:p w:rsidR="00AB26D3" w:rsidRDefault="00AB26D3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26D3" w:rsidRDefault="00AB26D3" w:rsidP="009547D6">
      <w:r>
        <w:separator/>
      </w:r>
    </w:p>
  </w:footnote>
  <w:footnote w:type="continuationSeparator" w:id="0">
    <w:p w:rsidR="00AB26D3" w:rsidRDefault="00AB26D3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30ED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AB26D3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140A7"/>
    <w:rsid w:val="00126F0F"/>
    <w:rsid w:val="0013284B"/>
    <w:rsid w:val="00135BB7"/>
    <w:rsid w:val="00141392"/>
    <w:rsid w:val="0014214C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C02ED"/>
    <w:rsid w:val="001D56F9"/>
    <w:rsid w:val="001E7573"/>
    <w:rsid w:val="001F000F"/>
    <w:rsid w:val="001F6E96"/>
    <w:rsid w:val="0021264C"/>
    <w:rsid w:val="00214B63"/>
    <w:rsid w:val="0022059A"/>
    <w:rsid w:val="00220CB4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50163"/>
    <w:rsid w:val="003804F4"/>
    <w:rsid w:val="00390B99"/>
    <w:rsid w:val="00393B1E"/>
    <w:rsid w:val="003A2DE4"/>
    <w:rsid w:val="003A442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B64E4"/>
    <w:rsid w:val="005B78EA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580A"/>
    <w:rsid w:val="00657A1A"/>
    <w:rsid w:val="00662FEA"/>
    <w:rsid w:val="006633A0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63410"/>
    <w:rsid w:val="00793C5F"/>
    <w:rsid w:val="00793D36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C3C11"/>
    <w:rsid w:val="009D558F"/>
    <w:rsid w:val="009E02CB"/>
    <w:rsid w:val="009E1E84"/>
    <w:rsid w:val="009E7AF8"/>
    <w:rsid w:val="009F2ABB"/>
    <w:rsid w:val="009F4865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A00FD"/>
    <w:rsid w:val="00AB1A6A"/>
    <w:rsid w:val="00AB26D3"/>
    <w:rsid w:val="00AE6484"/>
    <w:rsid w:val="00AF124E"/>
    <w:rsid w:val="00B03363"/>
    <w:rsid w:val="00B14168"/>
    <w:rsid w:val="00B30ED2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C33F1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1700B"/>
    <w:rsid w:val="00D20291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830A9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4408"/>
    <w:rsid w:val="00F659C8"/>
    <w:rsid w:val="00F701EE"/>
    <w:rsid w:val="00F73271"/>
    <w:rsid w:val="00F8074E"/>
    <w:rsid w:val="00F90DD6"/>
    <w:rsid w:val="00F91D31"/>
    <w:rsid w:val="00F93375"/>
    <w:rsid w:val="00FA034E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2141D4-3616-49C5-8F1B-ED13BBD84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2025-04-28T06:25:00Z</cp:lastPrinted>
  <dcterms:created xsi:type="dcterms:W3CDTF">2025-06-16T08:41:00Z</dcterms:created>
  <dcterms:modified xsi:type="dcterms:W3CDTF">2025-06-16T08:41:00Z</dcterms:modified>
</cp:coreProperties>
</file>