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41" w:rsidRPr="00945ADD" w:rsidRDefault="000B0041" w:rsidP="008D7147">
      <w:pPr>
        <w:autoSpaceDE w:val="0"/>
        <w:autoSpaceDN w:val="0"/>
        <w:adjustRightInd w:val="0"/>
        <w:ind w:left="6096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945ADD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5E4410" w:rsidRPr="00945ADD">
        <w:rPr>
          <w:rFonts w:eastAsia="Times New Roman" w:cs="Times New Roman"/>
          <w:sz w:val="24"/>
          <w:szCs w:val="24"/>
          <w:lang w:eastAsia="ru-RU"/>
        </w:rPr>
        <w:t>11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7147" w:rsidRDefault="000B0041" w:rsidP="008D7147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r w:rsidRPr="00945ADD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BD67FF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80748F" w:rsidRPr="00945ADD">
        <w:rPr>
          <w:rFonts w:eastAsia="Times New Roman" w:cs="Times New Roman"/>
          <w:sz w:val="24"/>
          <w:szCs w:val="24"/>
          <w:lang w:eastAsia="ru-RU"/>
        </w:rPr>
        <w:t>5</w:t>
      </w:r>
    </w:p>
    <w:p w:rsidR="008D7147" w:rsidRPr="008D7147" w:rsidRDefault="008D7147" w:rsidP="008D7147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r w:rsidRPr="008D7147">
        <w:rPr>
          <w:rFonts w:eastAsia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8D7147" w:rsidRPr="008D7147" w:rsidRDefault="008D7147" w:rsidP="008D7147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r w:rsidRPr="008D7147">
        <w:rPr>
          <w:rFonts w:eastAsia="Times New Roman" w:cs="Times New Roman"/>
          <w:sz w:val="24"/>
          <w:szCs w:val="24"/>
          <w:lang w:eastAsia="ru-RU"/>
        </w:rPr>
        <w:t xml:space="preserve">от 19 декабря 2023 года № 145-оз </w:t>
      </w:r>
    </w:p>
    <w:p w:rsidR="008D7147" w:rsidRPr="008D7147" w:rsidRDefault="008D7147" w:rsidP="008D7147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D7147">
        <w:rPr>
          <w:rFonts w:eastAsia="Times New Roman" w:cs="Times New Roman"/>
          <w:sz w:val="24"/>
          <w:szCs w:val="24"/>
          <w:lang w:eastAsia="ru-RU"/>
        </w:rPr>
        <w:t xml:space="preserve">(в редакции областного закона </w:t>
      </w:r>
      <w:proofErr w:type="gramEnd"/>
    </w:p>
    <w:p w:rsidR="00BD67F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D83324" w:rsidRPr="00DE576F" w:rsidRDefault="00D83324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bookmarkStart w:id="0" w:name="_GoBack"/>
      <w:bookmarkEnd w:id="0"/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области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в сфере профилактики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A57325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A57325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A57325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01E03" w:rsidRPr="00DE576F" w:rsidRDefault="00801E03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921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417"/>
        <w:gridCol w:w="1417"/>
        <w:gridCol w:w="1418"/>
      </w:tblGrid>
      <w:tr w:rsidR="008D65E1" w:rsidRPr="008D65E1" w:rsidTr="00945ADD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20B6D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№</w:t>
            </w:r>
            <w:r w:rsidR="00945ADD" w:rsidRPr="00945ADD">
              <w:rPr>
                <w:rFonts w:cs="Times New Roman"/>
                <w:b/>
                <w:sz w:val="22"/>
              </w:rPr>
              <w:t xml:space="preserve"> </w:t>
            </w:r>
            <w:r w:rsidR="00945ADD">
              <w:rPr>
                <w:rFonts w:cs="Times New Roman"/>
                <w:b/>
                <w:sz w:val="22"/>
              </w:rPr>
              <w:br/>
            </w:r>
            <w:proofErr w:type="gramStart"/>
            <w:r w:rsidR="008D65E1" w:rsidRPr="00945ADD">
              <w:rPr>
                <w:rFonts w:cs="Times New Roman"/>
                <w:b/>
                <w:sz w:val="22"/>
              </w:rPr>
              <w:t>п</w:t>
            </w:r>
            <w:proofErr w:type="gramEnd"/>
            <w:r w:rsidR="008D65E1" w:rsidRPr="00945ADD">
              <w:rPr>
                <w:rFonts w:cs="Times New Roman"/>
                <w:b/>
                <w:sz w:val="22"/>
              </w:rPr>
              <w:t>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 xml:space="preserve">Наименование </w:t>
            </w:r>
            <w:r w:rsidR="00945ADD">
              <w:rPr>
                <w:rFonts w:cs="Times New Roman"/>
                <w:b/>
                <w:sz w:val="22"/>
              </w:rPr>
              <w:br/>
            </w:r>
            <w:r w:rsidRPr="00945ADD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Сумма</w:t>
            </w:r>
            <w:r w:rsidR="00945ADD" w:rsidRPr="00945ADD">
              <w:rPr>
                <w:rFonts w:cs="Times New Roman"/>
                <w:b/>
                <w:sz w:val="22"/>
              </w:rPr>
              <w:t xml:space="preserve"> </w:t>
            </w:r>
            <w:r w:rsidR="00945ADD" w:rsidRPr="00945ADD">
              <w:rPr>
                <w:rFonts w:cs="Times New Roman"/>
                <w:b/>
                <w:sz w:val="22"/>
              </w:rPr>
              <w:br/>
            </w:r>
            <w:r w:rsidRPr="00945ADD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945ADD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4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5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6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Пикалевское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Волосовский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3 791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24 777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24 040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24 040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Сертоловское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7 582,0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7 356,7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7 356,7</w:t>
            </w: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9 071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8 801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8 801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E2959" w:rsidRPr="009054D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694A17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94A17">
              <w:rPr>
                <w:rFonts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Кингисеппский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Кингисеппский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3 114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Ивангородское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Киришский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3 114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3 520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3 415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3 415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Лодейнопольский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CB595D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3 791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Лужский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978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890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890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Подпорожский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Приозерский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707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627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627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Сланцевский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Сосновоборский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3 114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3 384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3 284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3 284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Тосненский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</w:t>
            </w:r>
            <w:r w:rsidR="00AD69C3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945AD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945ADD">
              <w:rPr>
                <w:rFonts w:cs="Times New Roman"/>
                <w:sz w:val="24"/>
                <w:szCs w:val="24"/>
              </w:rPr>
              <w:t>Тосненский</w:t>
            </w:r>
            <w:proofErr w:type="spellEnd"/>
            <w:r w:rsidRPr="00945AD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945AD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4 061,8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941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941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147032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2 207,9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110 210,5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</w:tr>
    </w:tbl>
    <w:p w:rsidR="008D65E1" w:rsidRPr="002B18CD" w:rsidRDefault="008D65E1" w:rsidP="00945AD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sectPr w:rsidR="008D65E1" w:rsidRPr="002B18CD" w:rsidSect="00DE576F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f9af5a0-3a10-44d9-904b-102f835c9aa1"/>
  </w:docVars>
  <w:rsids>
    <w:rsidRoot w:val="008D65E1"/>
    <w:rsid w:val="000B0041"/>
    <w:rsid w:val="0011797A"/>
    <w:rsid w:val="00130723"/>
    <w:rsid w:val="00147032"/>
    <w:rsid w:val="001B13D5"/>
    <w:rsid w:val="001E0949"/>
    <w:rsid w:val="002267AC"/>
    <w:rsid w:val="00273099"/>
    <w:rsid w:val="002B18CD"/>
    <w:rsid w:val="003B57BB"/>
    <w:rsid w:val="003E2959"/>
    <w:rsid w:val="005E4410"/>
    <w:rsid w:val="0068602A"/>
    <w:rsid w:val="00694A17"/>
    <w:rsid w:val="007450E8"/>
    <w:rsid w:val="007E133B"/>
    <w:rsid w:val="00801E03"/>
    <w:rsid w:val="0080748F"/>
    <w:rsid w:val="00811A7F"/>
    <w:rsid w:val="00820B6D"/>
    <w:rsid w:val="008678BE"/>
    <w:rsid w:val="008853E2"/>
    <w:rsid w:val="008D65E1"/>
    <w:rsid w:val="008D7147"/>
    <w:rsid w:val="008F6ECD"/>
    <w:rsid w:val="009054D1"/>
    <w:rsid w:val="00945ADD"/>
    <w:rsid w:val="009B1E9D"/>
    <w:rsid w:val="00A41D15"/>
    <w:rsid w:val="00A57325"/>
    <w:rsid w:val="00AA6FA7"/>
    <w:rsid w:val="00AD69C3"/>
    <w:rsid w:val="00BD67FF"/>
    <w:rsid w:val="00CB595D"/>
    <w:rsid w:val="00CF7EC8"/>
    <w:rsid w:val="00D2155A"/>
    <w:rsid w:val="00D35324"/>
    <w:rsid w:val="00D41DB1"/>
    <w:rsid w:val="00D83324"/>
    <w:rsid w:val="00DA59C1"/>
    <w:rsid w:val="00DE576F"/>
    <w:rsid w:val="00DF10EE"/>
    <w:rsid w:val="00EF1900"/>
    <w:rsid w:val="00F07652"/>
    <w:rsid w:val="00F166CB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Рыженкова Елена Николаевна</cp:lastModifiedBy>
  <cp:revision>4</cp:revision>
  <cp:lastPrinted>2022-10-06T13:09:00Z</cp:lastPrinted>
  <dcterms:created xsi:type="dcterms:W3CDTF">2024-09-09T14:01:00Z</dcterms:created>
  <dcterms:modified xsi:type="dcterms:W3CDTF">2024-09-16T06:54:00Z</dcterms:modified>
</cp:coreProperties>
</file>