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376B90" w:rsidRDefault="00170AB4" w:rsidP="00376B90">
      <w:pPr>
        <w:jc w:val="both"/>
        <w:rPr>
          <w:sz w:val="28"/>
          <w:szCs w:val="28"/>
        </w:rPr>
      </w:pPr>
      <w:bookmarkStart w:id="0" w:name="_GoBack"/>
      <w:bookmarkEnd w:id="0"/>
    </w:p>
    <w:p w:rsidR="00170AB4" w:rsidRDefault="00170AB4" w:rsidP="00BD241A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95987" w:rsidRDefault="00195987" w:rsidP="00BD241A">
      <w:pPr>
        <w:rPr>
          <w:sz w:val="28"/>
        </w:rPr>
      </w:pPr>
    </w:p>
    <w:p w:rsidR="00170AB4" w:rsidRDefault="00170AB4" w:rsidP="00BD241A">
      <w:pPr>
        <w:rPr>
          <w:sz w:val="28"/>
        </w:rPr>
      </w:pPr>
    </w:p>
    <w:p w:rsidR="001510C3" w:rsidRDefault="001510C3" w:rsidP="00BD241A">
      <w:pPr>
        <w:rPr>
          <w:sz w:val="28"/>
        </w:rPr>
      </w:pPr>
    </w:p>
    <w:p w:rsidR="00AD7CAD" w:rsidRDefault="00AD7CAD" w:rsidP="00BD241A">
      <w:pPr>
        <w:rPr>
          <w:sz w:val="28"/>
        </w:rPr>
      </w:pPr>
    </w:p>
    <w:p w:rsidR="002F292E" w:rsidRDefault="002F292E" w:rsidP="00BD241A">
      <w:pPr>
        <w:rPr>
          <w:sz w:val="28"/>
        </w:rPr>
      </w:pPr>
    </w:p>
    <w:p w:rsidR="00AE3603" w:rsidRDefault="00AE3603" w:rsidP="00BD241A">
      <w:pPr>
        <w:rPr>
          <w:sz w:val="28"/>
        </w:rPr>
      </w:pPr>
    </w:p>
    <w:p w:rsidR="006C197E" w:rsidRDefault="006C197E" w:rsidP="00BD241A">
      <w:pPr>
        <w:rPr>
          <w:sz w:val="28"/>
        </w:rPr>
      </w:pPr>
    </w:p>
    <w:p w:rsidR="00D230E3" w:rsidRDefault="00D230E3" w:rsidP="00BD241A">
      <w:pPr>
        <w:rPr>
          <w:sz w:val="28"/>
        </w:rPr>
      </w:pPr>
    </w:p>
    <w:p w:rsidR="00D97A00" w:rsidRPr="00AE3603" w:rsidRDefault="00E31F7E" w:rsidP="0098315A">
      <w:pPr>
        <w:ind w:right="707"/>
        <w:jc w:val="center"/>
        <w:rPr>
          <w:sz w:val="28"/>
          <w:szCs w:val="28"/>
        </w:rPr>
      </w:pPr>
      <w:r w:rsidRPr="00AE3603">
        <w:rPr>
          <w:bCs/>
          <w:sz w:val="28"/>
          <w:szCs w:val="28"/>
        </w:rPr>
        <w:t xml:space="preserve">от </w:t>
      </w:r>
      <w:r w:rsidR="006C197E">
        <w:rPr>
          <w:bCs/>
          <w:sz w:val="28"/>
          <w:szCs w:val="28"/>
        </w:rPr>
        <w:t>25 января</w:t>
      </w:r>
      <w:r w:rsidR="00170AB4" w:rsidRPr="00AE3603">
        <w:rPr>
          <w:bCs/>
          <w:sz w:val="28"/>
          <w:szCs w:val="28"/>
        </w:rPr>
        <w:t xml:space="preserve"> </w:t>
      </w:r>
      <w:r w:rsidR="00170AB4" w:rsidRPr="00AE3603">
        <w:rPr>
          <w:sz w:val="28"/>
          <w:szCs w:val="28"/>
        </w:rPr>
        <w:t>20</w:t>
      </w:r>
      <w:r w:rsidR="00963E48" w:rsidRPr="00AE3603">
        <w:rPr>
          <w:sz w:val="28"/>
          <w:szCs w:val="28"/>
        </w:rPr>
        <w:t>2</w:t>
      </w:r>
      <w:r w:rsidR="006C197E">
        <w:rPr>
          <w:sz w:val="28"/>
          <w:szCs w:val="28"/>
        </w:rPr>
        <w:t>3</w:t>
      </w:r>
      <w:r w:rsidR="00170AB4" w:rsidRPr="00AE3603">
        <w:rPr>
          <w:sz w:val="28"/>
          <w:szCs w:val="28"/>
        </w:rPr>
        <w:t xml:space="preserve"> года  №</w:t>
      </w:r>
      <w:r w:rsidR="00195987" w:rsidRPr="00AE3603">
        <w:rPr>
          <w:sz w:val="28"/>
          <w:szCs w:val="28"/>
        </w:rPr>
        <w:t> </w:t>
      </w:r>
      <w:r w:rsidR="00C34ADE">
        <w:rPr>
          <w:sz w:val="28"/>
          <w:szCs w:val="28"/>
        </w:rPr>
        <w:t>13</w:t>
      </w:r>
    </w:p>
    <w:p w:rsidR="0086010F" w:rsidRDefault="0086010F" w:rsidP="0098315A">
      <w:pPr>
        <w:ind w:right="707"/>
        <w:jc w:val="center"/>
        <w:rPr>
          <w:sz w:val="20"/>
          <w:szCs w:val="20"/>
        </w:rPr>
      </w:pPr>
    </w:p>
    <w:p w:rsidR="00AE3603" w:rsidRPr="002750D7" w:rsidRDefault="00AE3603" w:rsidP="0098315A">
      <w:pPr>
        <w:ind w:right="707"/>
        <w:jc w:val="center"/>
        <w:rPr>
          <w:sz w:val="20"/>
          <w:szCs w:val="20"/>
        </w:rPr>
      </w:pPr>
    </w:p>
    <w:p w:rsidR="0098315A" w:rsidRPr="00376B90" w:rsidRDefault="00170AB4" w:rsidP="0098315A">
      <w:pPr>
        <w:ind w:right="707"/>
        <w:jc w:val="center"/>
        <w:rPr>
          <w:b/>
          <w:sz w:val="26"/>
          <w:szCs w:val="26"/>
        </w:rPr>
      </w:pPr>
      <w:r w:rsidRPr="00376B90">
        <w:rPr>
          <w:b/>
          <w:sz w:val="26"/>
          <w:szCs w:val="26"/>
        </w:rPr>
        <w:t>О</w:t>
      </w:r>
      <w:r w:rsidR="00C34ADE">
        <w:rPr>
          <w:b/>
          <w:sz w:val="26"/>
          <w:szCs w:val="26"/>
        </w:rPr>
        <w:t xml:space="preserve"> проекте</w:t>
      </w:r>
      <w:r w:rsidRPr="00376B90">
        <w:rPr>
          <w:b/>
          <w:sz w:val="26"/>
          <w:szCs w:val="26"/>
        </w:rPr>
        <w:t xml:space="preserve"> областно</w:t>
      </w:r>
      <w:r w:rsidR="00C34ADE">
        <w:rPr>
          <w:b/>
          <w:sz w:val="26"/>
          <w:szCs w:val="26"/>
        </w:rPr>
        <w:t>го</w:t>
      </w:r>
      <w:r w:rsidR="000C7996" w:rsidRPr="00376B90">
        <w:rPr>
          <w:b/>
          <w:sz w:val="26"/>
          <w:szCs w:val="26"/>
        </w:rPr>
        <w:t xml:space="preserve"> закон</w:t>
      </w:r>
      <w:r w:rsidR="00C34ADE">
        <w:rPr>
          <w:b/>
          <w:sz w:val="26"/>
          <w:szCs w:val="26"/>
        </w:rPr>
        <w:t>а</w:t>
      </w:r>
      <w:r w:rsidRPr="00376B90">
        <w:rPr>
          <w:b/>
          <w:sz w:val="26"/>
          <w:szCs w:val="26"/>
        </w:rPr>
        <w:t xml:space="preserve"> </w:t>
      </w:r>
      <w:r w:rsidR="005E1061" w:rsidRPr="00376B90">
        <w:rPr>
          <w:b/>
          <w:sz w:val="26"/>
          <w:szCs w:val="26"/>
        </w:rPr>
        <w:br/>
      </w:r>
      <w:r w:rsidR="00B35A44" w:rsidRPr="00376B90">
        <w:rPr>
          <w:b/>
          <w:sz w:val="26"/>
          <w:szCs w:val="26"/>
        </w:rPr>
        <w:t>"</w:t>
      </w:r>
      <w:r w:rsidR="0098315A" w:rsidRPr="00376B90">
        <w:rPr>
          <w:b/>
          <w:sz w:val="26"/>
          <w:szCs w:val="26"/>
        </w:rPr>
        <w:t xml:space="preserve">О внесении изменений в статьи 2 и 4 областного закона </w:t>
      </w:r>
      <w:r w:rsidR="00376B90">
        <w:rPr>
          <w:b/>
          <w:sz w:val="26"/>
          <w:szCs w:val="26"/>
        </w:rPr>
        <w:br/>
      </w:r>
      <w:r w:rsidR="0098315A" w:rsidRPr="00376B90">
        <w:rPr>
          <w:b/>
          <w:sz w:val="26"/>
          <w:szCs w:val="26"/>
        </w:rPr>
        <w:t xml:space="preserve">"О создании и развитии индустриальных (промышленных) парков </w:t>
      </w:r>
      <w:r w:rsidR="00376B90">
        <w:rPr>
          <w:b/>
          <w:sz w:val="26"/>
          <w:szCs w:val="26"/>
        </w:rPr>
        <w:br/>
      </w:r>
      <w:r w:rsidR="0098315A" w:rsidRPr="00376B90">
        <w:rPr>
          <w:b/>
          <w:sz w:val="26"/>
          <w:szCs w:val="26"/>
        </w:rPr>
        <w:t>в Ленинградской области"</w:t>
      </w:r>
    </w:p>
    <w:p w:rsidR="0086010F" w:rsidRDefault="0086010F" w:rsidP="00BD241A">
      <w:pPr>
        <w:rPr>
          <w:sz w:val="28"/>
          <w:szCs w:val="28"/>
        </w:rPr>
      </w:pPr>
    </w:p>
    <w:p w:rsidR="00AE3603" w:rsidRPr="00AE3603" w:rsidRDefault="00AE3603" w:rsidP="00BD241A">
      <w:pPr>
        <w:rPr>
          <w:sz w:val="28"/>
          <w:szCs w:val="28"/>
        </w:rPr>
      </w:pPr>
    </w:p>
    <w:p w:rsidR="006D2E29" w:rsidRPr="00CD7905" w:rsidRDefault="006D2E29" w:rsidP="00BD241A">
      <w:pPr>
        <w:pStyle w:val="2"/>
        <w:ind w:firstLine="709"/>
        <w:rPr>
          <w:szCs w:val="28"/>
        </w:rPr>
      </w:pPr>
      <w:r w:rsidRPr="00CD7905">
        <w:rPr>
          <w:szCs w:val="28"/>
        </w:rPr>
        <w:t xml:space="preserve">Законодательное собрание Ленинградской области     </w:t>
      </w:r>
      <w:r w:rsidR="00EE1A11" w:rsidRPr="00CD7905">
        <w:rPr>
          <w:szCs w:val="28"/>
        </w:rPr>
        <w:t>п о с т а н о в л я е т:</w:t>
      </w:r>
    </w:p>
    <w:p w:rsidR="008060FD" w:rsidRPr="00AE3603" w:rsidRDefault="008060FD" w:rsidP="00BD241A">
      <w:pPr>
        <w:pStyle w:val="2"/>
        <w:ind w:firstLine="709"/>
        <w:rPr>
          <w:szCs w:val="28"/>
        </w:rPr>
      </w:pPr>
    </w:p>
    <w:p w:rsidR="006A0CA6" w:rsidRPr="00781C8A" w:rsidRDefault="006A0CA6" w:rsidP="00BD241A">
      <w:pPr>
        <w:pStyle w:val="2"/>
        <w:ind w:firstLine="709"/>
        <w:rPr>
          <w:spacing w:val="-4"/>
          <w:szCs w:val="28"/>
        </w:rPr>
      </w:pPr>
      <w:r w:rsidRPr="00C34ADE">
        <w:rPr>
          <w:spacing w:val="-4"/>
          <w:szCs w:val="28"/>
        </w:rPr>
        <w:t xml:space="preserve">1. Принять </w:t>
      </w:r>
      <w:r w:rsidR="00C34ADE" w:rsidRPr="00C34ADE">
        <w:rPr>
          <w:spacing w:val="-4"/>
          <w:szCs w:val="28"/>
        </w:rPr>
        <w:t xml:space="preserve">проект </w:t>
      </w:r>
      <w:r w:rsidRPr="00C34ADE">
        <w:rPr>
          <w:spacing w:val="-4"/>
          <w:szCs w:val="28"/>
        </w:rPr>
        <w:t>областно</w:t>
      </w:r>
      <w:r w:rsidR="00C34ADE" w:rsidRPr="00C34ADE">
        <w:rPr>
          <w:spacing w:val="-4"/>
          <w:szCs w:val="28"/>
        </w:rPr>
        <w:t>го</w:t>
      </w:r>
      <w:r w:rsidRPr="00C34ADE">
        <w:rPr>
          <w:spacing w:val="-4"/>
          <w:szCs w:val="28"/>
        </w:rPr>
        <w:t xml:space="preserve"> закон</w:t>
      </w:r>
      <w:r w:rsidR="00C34ADE" w:rsidRPr="00C34ADE">
        <w:rPr>
          <w:spacing w:val="-4"/>
          <w:szCs w:val="28"/>
        </w:rPr>
        <w:t>а</w:t>
      </w:r>
      <w:r w:rsidRPr="00C34ADE">
        <w:rPr>
          <w:spacing w:val="-4"/>
          <w:szCs w:val="28"/>
        </w:rPr>
        <w:t xml:space="preserve"> </w:t>
      </w:r>
      <w:r w:rsidR="008060FD" w:rsidRPr="00C34ADE">
        <w:rPr>
          <w:spacing w:val="-4"/>
          <w:szCs w:val="28"/>
        </w:rPr>
        <w:t>"</w:t>
      </w:r>
      <w:r w:rsidR="00376B90" w:rsidRPr="00C34ADE">
        <w:rPr>
          <w:spacing w:val="-4"/>
          <w:szCs w:val="28"/>
        </w:rPr>
        <w:t>О внесении изменений в статьи 2 и 4</w:t>
      </w:r>
      <w:r w:rsidR="00376B90" w:rsidRPr="00376B90">
        <w:rPr>
          <w:szCs w:val="28"/>
        </w:rPr>
        <w:t xml:space="preserve"> областного закона "О создании и развитии индустриальных (промышленных) парков в Ленинградской области</w:t>
      </w:r>
      <w:r w:rsidR="003B0E8F" w:rsidRPr="003B0E8F">
        <w:rPr>
          <w:szCs w:val="28"/>
        </w:rPr>
        <w:t>"</w:t>
      </w:r>
      <w:r w:rsidR="00C34ADE">
        <w:rPr>
          <w:szCs w:val="28"/>
        </w:rPr>
        <w:t xml:space="preserve"> в первом чтении</w:t>
      </w:r>
      <w:r w:rsidRPr="00781C8A">
        <w:rPr>
          <w:spacing w:val="-4"/>
          <w:szCs w:val="28"/>
        </w:rPr>
        <w:t>.</w:t>
      </w:r>
    </w:p>
    <w:p w:rsidR="00B35A44" w:rsidRPr="00AE3603" w:rsidRDefault="00B35A44" w:rsidP="00BD241A">
      <w:pPr>
        <w:pStyle w:val="2"/>
        <w:ind w:firstLine="709"/>
        <w:rPr>
          <w:szCs w:val="28"/>
        </w:rPr>
      </w:pPr>
    </w:p>
    <w:p w:rsidR="006A0CA6" w:rsidRPr="00AE3603" w:rsidRDefault="006D2E29" w:rsidP="00BD241A">
      <w:pPr>
        <w:pStyle w:val="2"/>
        <w:ind w:firstLine="709"/>
        <w:rPr>
          <w:szCs w:val="28"/>
        </w:rPr>
      </w:pPr>
      <w:r w:rsidRPr="00CD7905">
        <w:rPr>
          <w:spacing w:val="-2"/>
          <w:szCs w:val="28"/>
        </w:rPr>
        <w:t>2. </w:t>
      </w:r>
      <w:r w:rsidR="006A0CA6" w:rsidRPr="00AE3603">
        <w:rPr>
          <w:szCs w:val="28"/>
        </w:rPr>
        <w:t>Постановление вступает в силу со дня его принятия.</w:t>
      </w:r>
    </w:p>
    <w:p w:rsidR="00BC7230" w:rsidRPr="00AE3603" w:rsidRDefault="00BC7230" w:rsidP="00BD241A">
      <w:pPr>
        <w:pStyle w:val="2"/>
        <w:ind w:firstLine="0"/>
        <w:rPr>
          <w:szCs w:val="28"/>
        </w:rPr>
      </w:pPr>
    </w:p>
    <w:p w:rsidR="00BC7230" w:rsidRDefault="00BC7230" w:rsidP="00BD241A">
      <w:pPr>
        <w:pStyle w:val="2"/>
        <w:ind w:firstLine="0"/>
        <w:rPr>
          <w:szCs w:val="28"/>
        </w:rPr>
      </w:pPr>
    </w:p>
    <w:p w:rsidR="00AE3603" w:rsidRPr="00AE3603" w:rsidRDefault="00AE3603" w:rsidP="00BD241A">
      <w:pPr>
        <w:pStyle w:val="2"/>
        <w:ind w:firstLine="0"/>
        <w:rPr>
          <w:szCs w:val="28"/>
        </w:rPr>
      </w:pPr>
    </w:p>
    <w:p w:rsidR="00BC723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Председатель</w:t>
      </w:r>
    </w:p>
    <w:p w:rsidR="005923C0" w:rsidRPr="00AE3603" w:rsidRDefault="00BC7230" w:rsidP="00BD241A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AE3603">
        <w:rPr>
          <w:szCs w:val="28"/>
        </w:rPr>
        <w:t>Законодательного собрания</w:t>
      </w:r>
      <w:r w:rsidRPr="00AE3603">
        <w:rPr>
          <w:szCs w:val="28"/>
        </w:rPr>
        <w:tab/>
        <w:t>С. Бебенин</w:t>
      </w:r>
    </w:p>
    <w:sectPr w:rsidR="005923C0" w:rsidRPr="00AE3603" w:rsidSect="008060FD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53338" w:rsidRDefault="00453338" w:rsidP="00D87C3A">
      <w:r>
        <w:separator/>
      </w:r>
    </w:p>
  </w:endnote>
  <w:endnote w:type="continuationSeparator" w:id="0">
    <w:p w:rsidR="00453338" w:rsidRDefault="00453338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53338" w:rsidRDefault="00453338" w:rsidP="00D87C3A">
      <w:r>
        <w:separator/>
      </w:r>
    </w:p>
  </w:footnote>
  <w:footnote w:type="continuationSeparator" w:id="0">
    <w:p w:rsidR="00453338" w:rsidRDefault="00453338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3E5B71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781C8A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064C"/>
    <w:rsid w:val="00023DEF"/>
    <w:rsid w:val="00024C28"/>
    <w:rsid w:val="000251E4"/>
    <w:rsid w:val="00034AF1"/>
    <w:rsid w:val="00041547"/>
    <w:rsid w:val="00046775"/>
    <w:rsid w:val="000548C8"/>
    <w:rsid w:val="00054E87"/>
    <w:rsid w:val="00061E0E"/>
    <w:rsid w:val="000645DE"/>
    <w:rsid w:val="00065431"/>
    <w:rsid w:val="00065F09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C95"/>
    <w:rsid w:val="000B539A"/>
    <w:rsid w:val="000C11AD"/>
    <w:rsid w:val="000C56F9"/>
    <w:rsid w:val="000C7915"/>
    <w:rsid w:val="000C7996"/>
    <w:rsid w:val="000C7D2E"/>
    <w:rsid w:val="000D620D"/>
    <w:rsid w:val="000E1441"/>
    <w:rsid w:val="000E2904"/>
    <w:rsid w:val="000F66B5"/>
    <w:rsid w:val="000F7F85"/>
    <w:rsid w:val="00102E41"/>
    <w:rsid w:val="001128B1"/>
    <w:rsid w:val="00113F44"/>
    <w:rsid w:val="001162F1"/>
    <w:rsid w:val="00123088"/>
    <w:rsid w:val="00123180"/>
    <w:rsid w:val="00124F8C"/>
    <w:rsid w:val="00125928"/>
    <w:rsid w:val="00132CF5"/>
    <w:rsid w:val="0014321F"/>
    <w:rsid w:val="001506C0"/>
    <w:rsid w:val="001510C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3217"/>
    <w:rsid w:val="001B4EE7"/>
    <w:rsid w:val="001B5174"/>
    <w:rsid w:val="001B53B3"/>
    <w:rsid w:val="001C12D1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3CEA"/>
    <w:rsid w:val="002B4511"/>
    <w:rsid w:val="002B7AA2"/>
    <w:rsid w:val="002C2AED"/>
    <w:rsid w:val="002C5F81"/>
    <w:rsid w:val="002D6D2A"/>
    <w:rsid w:val="002E0876"/>
    <w:rsid w:val="002E65AA"/>
    <w:rsid w:val="002F292E"/>
    <w:rsid w:val="002F4C55"/>
    <w:rsid w:val="002F558B"/>
    <w:rsid w:val="002F7C0A"/>
    <w:rsid w:val="00301563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76B90"/>
    <w:rsid w:val="003821C4"/>
    <w:rsid w:val="00383517"/>
    <w:rsid w:val="00390601"/>
    <w:rsid w:val="00391226"/>
    <w:rsid w:val="003925CC"/>
    <w:rsid w:val="0039327F"/>
    <w:rsid w:val="003935CF"/>
    <w:rsid w:val="0039450B"/>
    <w:rsid w:val="003946E5"/>
    <w:rsid w:val="003A2BEF"/>
    <w:rsid w:val="003A3CAE"/>
    <w:rsid w:val="003B00D6"/>
    <w:rsid w:val="003B0E8F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E5B71"/>
    <w:rsid w:val="003F169A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4EBB"/>
    <w:rsid w:val="00445694"/>
    <w:rsid w:val="0044579D"/>
    <w:rsid w:val="00450230"/>
    <w:rsid w:val="00451261"/>
    <w:rsid w:val="00453338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7ED9"/>
    <w:rsid w:val="00480C4C"/>
    <w:rsid w:val="004846DC"/>
    <w:rsid w:val="0048584C"/>
    <w:rsid w:val="00486316"/>
    <w:rsid w:val="00486B74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6A51"/>
    <w:rsid w:val="0053593F"/>
    <w:rsid w:val="00537A0F"/>
    <w:rsid w:val="0054070F"/>
    <w:rsid w:val="0054401D"/>
    <w:rsid w:val="00544A71"/>
    <w:rsid w:val="00546F63"/>
    <w:rsid w:val="0054793A"/>
    <w:rsid w:val="00550A2A"/>
    <w:rsid w:val="00551107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3AFE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43E24"/>
    <w:rsid w:val="0064514E"/>
    <w:rsid w:val="00645B6C"/>
    <w:rsid w:val="00650C9D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560F"/>
    <w:rsid w:val="00691EA1"/>
    <w:rsid w:val="00693EDB"/>
    <w:rsid w:val="00694120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197E"/>
    <w:rsid w:val="006C55D6"/>
    <w:rsid w:val="006D2299"/>
    <w:rsid w:val="006D23F6"/>
    <w:rsid w:val="006D2E29"/>
    <w:rsid w:val="006D3293"/>
    <w:rsid w:val="006E2833"/>
    <w:rsid w:val="006E3C33"/>
    <w:rsid w:val="006E467E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1C8A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040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E88"/>
    <w:rsid w:val="0081740F"/>
    <w:rsid w:val="0082231E"/>
    <w:rsid w:val="008260BA"/>
    <w:rsid w:val="008268DA"/>
    <w:rsid w:val="00826AFE"/>
    <w:rsid w:val="00831245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7454"/>
    <w:rsid w:val="008902B4"/>
    <w:rsid w:val="0089076A"/>
    <w:rsid w:val="00891184"/>
    <w:rsid w:val="00891CC2"/>
    <w:rsid w:val="008A3C5C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2589"/>
    <w:rsid w:val="008E296E"/>
    <w:rsid w:val="008E2DFE"/>
    <w:rsid w:val="008E3D63"/>
    <w:rsid w:val="008F36EA"/>
    <w:rsid w:val="008F412E"/>
    <w:rsid w:val="008F7297"/>
    <w:rsid w:val="009027B5"/>
    <w:rsid w:val="00903157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82D86"/>
    <w:rsid w:val="0098315A"/>
    <w:rsid w:val="00984A42"/>
    <w:rsid w:val="0099623D"/>
    <w:rsid w:val="009A0EEF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4"/>
    <w:rsid w:val="009F72A5"/>
    <w:rsid w:val="00A03490"/>
    <w:rsid w:val="00A079B8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1304B"/>
    <w:rsid w:val="00B13F04"/>
    <w:rsid w:val="00B2149E"/>
    <w:rsid w:val="00B22DA8"/>
    <w:rsid w:val="00B31F3D"/>
    <w:rsid w:val="00B3270B"/>
    <w:rsid w:val="00B35A44"/>
    <w:rsid w:val="00B4337A"/>
    <w:rsid w:val="00B43A20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417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41A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07380"/>
    <w:rsid w:val="00C11B54"/>
    <w:rsid w:val="00C1541E"/>
    <w:rsid w:val="00C15654"/>
    <w:rsid w:val="00C22034"/>
    <w:rsid w:val="00C261D2"/>
    <w:rsid w:val="00C271F1"/>
    <w:rsid w:val="00C326AA"/>
    <w:rsid w:val="00C34A7E"/>
    <w:rsid w:val="00C34ADE"/>
    <w:rsid w:val="00C41D23"/>
    <w:rsid w:val="00C451D9"/>
    <w:rsid w:val="00C46AD9"/>
    <w:rsid w:val="00C50DAD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D7905"/>
    <w:rsid w:val="00CE0E1E"/>
    <w:rsid w:val="00CE77CF"/>
    <w:rsid w:val="00CF01B1"/>
    <w:rsid w:val="00CF4667"/>
    <w:rsid w:val="00CF7051"/>
    <w:rsid w:val="00D0046A"/>
    <w:rsid w:val="00D065D9"/>
    <w:rsid w:val="00D16C73"/>
    <w:rsid w:val="00D170FB"/>
    <w:rsid w:val="00D20748"/>
    <w:rsid w:val="00D230E3"/>
    <w:rsid w:val="00D25A6E"/>
    <w:rsid w:val="00D264A4"/>
    <w:rsid w:val="00D27D24"/>
    <w:rsid w:val="00D27E5A"/>
    <w:rsid w:val="00D30C0D"/>
    <w:rsid w:val="00D31490"/>
    <w:rsid w:val="00D324D6"/>
    <w:rsid w:val="00D47C43"/>
    <w:rsid w:val="00D51EC7"/>
    <w:rsid w:val="00D60AB0"/>
    <w:rsid w:val="00D62998"/>
    <w:rsid w:val="00D636EE"/>
    <w:rsid w:val="00D64D37"/>
    <w:rsid w:val="00D71426"/>
    <w:rsid w:val="00D73DA5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B137C"/>
    <w:rsid w:val="00DB7F8C"/>
    <w:rsid w:val="00DC1536"/>
    <w:rsid w:val="00DC4426"/>
    <w:rsid w:val="00DC6911"/>
    <w:rsid w:val="00DD2400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50CA"/>
    <w:rsid w:val="00EA6C02"/>
    <w:rsid w:val="00EB05C8"/>
    <w:rsid w:val="00EB2398"/>
    <w:rsid w:val="00EC659E"/>
    <w:rsid w:val="00EC757C"/>
    <w:rsid w:val="00ED51D3"/>
    <w:rsid w:val="00EE0768"/>
    <w:rsid w:val="00EE19EA"/>
    <w:rsid w:val="00EE1A11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6223"/>
    <w:rsid w:val="00FA7CA9"/>
    <w:rsid w:val="00FB1FAF"/>
    <w:rsid w:val="00FC2FD9"/>
    <w:rsid w:val="00FC506B"/>
    <w:rsid w:val="00FC7A5C"/>
    <w:rsid w:val="00FC7B6D"/>
    <w:rsid w:val="00FD2EC4"/>
    <w:rsid w:val="00FD3169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5C217B4-8DDD-4DA6-9652-C18C81E2F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691EA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91E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394B0D-B231-4755-B084-AAE6F54C5F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2023-01-27T08:48:00Z</cp:lastPrinted>
  <dcterms:created xsi:type="dcterms:W3CDTF">2023-01-31T11:42:00Z</dcterms:created>
  <dcterms:modified xsi:type="dcterms:W3CDTF">2023-01-31T11:42:00Z</dcterms:modified>
</cp:coreProperties>
</file>