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A0B" w:rsidRPr="00322F92" w:rsidRDefault="00BA5A0B" w:rsidP="00C1716C">
      <w:pPr>
        <w:autoSpaceDE w:val="0"/>
        <w:autoSpaceDN w:val="0"/>
        <w:adjustRightInd w:val="0"/>
        <w:ind w:left="5954"/>
        <w:rPr>
          <w:sz w:val="28"/>
          <w:szCs w:val="28"/>
        </w:rPr>
      </w:pPr>
      <w:r w:rsidRPr="00322F92">
        <w:rPr>
          <w:sz w:val="28"/>
          <w:szCs w:val="28"/>
        </w:rPr>
        <w:t>Таблица 23</w:t>
      </w:r>
    </w:p>
    <w:p w:rsidR="00E424CF" w:rsidRPr="00322F92" w:rsidRDefault="00BA5A0B" w:rsidP="00C1716C">
      <w:pPr>
        <w:autoSpaceDE w:val="0"/>
        <w:autoSpaceDN w:val="0"/>
        <w:adjustRightInd w:val="0"/>
        <w:ind w:left="5954"/>
        <w:rPr>
          <w:sz w:val="28"/>
          <w:szCs w:val="28"/>
        </w:rPr>
      </w:pPr>
      <w:r w:rsidRPr="00322F92">
        <w:rPr>
          <w:sz w:val="28"/>
          <w:szCs w:val="28"/>
        </w:rPr>
        <w:t>приложения 28</w:t>
      </w:r>
    </w:p>
    <w:p w:rsidR="00322F92" w:rsidRPr="00322F92" w:rsidRDefault="00322F92" w:rsidP="00C1716C">
      <w:pPr>
        <w:tabs>
          <w:tab w:val="left" w:pos="6237"/>
        </w:tabs>
        <w:ind w:left="5954" w:right="-1"/>
        <w:rPr>
          <w:rFonts w:eastAsia="Calibri"/>
          <w:sz w:val="28"/>
          <w:szCs w:val="28"/>
          <w:lang w:eastAsia="en-US"/>
        </w:rPr>
      </w:pPr>
      <w:r w:rsidRPr="00322F92">
        <w:rPr>
          <w:rFonts w:eastAsia="Calibri"/>
          <w:sz w:val="28"/>
          <w:szCs w:val="28"/>
          <w:lang w:eastAsia="en-US"/>
        </w:rPr>
        <w:t xml:space="preserve">к областному закону </w:t>
      </w:r>
    </w:p>
    <w:p w:rsidR="00322F92" w:rsidRPr="00322F92" w:rsidRDefault="00322F92" w:rsidP="00C1716C">
      <w:pPr>
        <w:tabs>
          <w:tab w:val="left" w:pos="6237"/>
        </w:tabs>
        <w:ind w:left="5954" w:right="-1"/>
        <w:rPr>
          <w:rFonts w:eastAsia="Calibri"/>
          <w:sz w:val="28"/>
          <w:szCs w:val="28"/>
          <w:lang w:eastAsia="en-US"/>
        </w:rPr>
      </w:pPr>
      <w:r w:rsidRPr="00322F92">
        <w:rPr>
          <w:rFonts w:eastAsia="Calibri"/>
          <w:sz w:val="28"/>
          <w:szCs w:val="28"/>
          <w:lang w:eastAsia="en-US"/>
        </w:rPr>
        <w:t xml:space="preserve">от 9 декабря 2016 года № 90-оз </w:t>
      </w:r>
    </w:p>
    <w:p w:rsidR="00322F92" w:rsidRDefault="00322F92" w:rsidP="00C1716C">
      <w:pPr>
        <w:tabs>
          <w:tab w:val="left" w:pos="6237"/>
        </w:tabs>
        <w:ind w:left="5954" w:right="-1"/>
        <w:rPr>
          <w:rFonts w:eastAsia="Calibri"/>
          <w:lang w:eastAsia="en-US"/>
        </w:rPr>
      </w:pPr>
      <w:proofErr w:type="gramStart"/>
      <w:r w:rsidRPr="00322F92">
        <w:rPr>
          <w:rFonts w:eastAsia="Calibri"/>
          <w:sz w:val="28"/>
          <w:szCs w:val="28"/>
          <w:lang w:eastAsia="en-US"/>
        </w:rPr>
        <w:t>(в редакции областного закона</w:t>
      </w:r>
      <w:r>
        <w:rPr>
          <w:rFonts w:eastAsia="Calibri"/>
          <w:lang w:eastAsia="en-US"/>
        </w:rPr>
        <w:t xml:space="preserve"> </w:t>
      </w:r>
      <w:proofErr w:type="gramEnd"/>
    </w:p>
    <w:p w:rsidR="00322F92" w:rsidRPr="00373BB5" w:rsidRDefault="00322F92" w:rsidP="00322F92">
      <w:pPr>
        <w:autoSpaceDE w:val="0"/>
        <w:autoSpaceDN w:val="0"/>
        <w:adjustRightInd w:val="0"/>
        <w:ind w:left="7513"/>
        <w:rPr>
          <w:b/>
          <w:sz w:val="28"/>
          <w:szCs w:val="28"/>
        </w:rPr>
      </w:pPr>
    </w:p>
    <w:p w:rsidR="00E424CF" w:rsidRPr="00373BB5" w:rsidRDefault="00E424CF" w:rsidP="00AE4250">
      <w:pPr>
        <w:pStyle w:val="ConsPlusTitle"/>
        <w:ind w:left="6237"/>
        <w:outlineLvl w:val="0"/>
        <w:rPr>
          <w:b w:val="0"/>
          <w:sz w:val="28"/>
          <w:szCs w:val="28"/>
        </w:rPr>
      </w:pPr>
    </w:p>
    <w:p w:rsidR="00D506F5" w:rsidRPr="00373BB5" w:rsidRDefault="00D506F5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211E5D" w:rsidRPr="00373BB5" w:rsidRDefault="00211E5D" w:rsidP="00211E5D">
      <w:pPr>
        <w:pStyle w:val="ConsPlusTitle"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>СУБСИДИИ</w:t>
      </w:r>
    </w:p>
    <w:p w:rsidR="00F0412E" w:rsidRPr="00373BB5" w:rsidRDefault="0079759A" w:rsidP="00211E5D">
      <w:pPr>
        <w:pStyle w:val="ConsPlusTitle"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 xml:space="preserve">бюджетам муниципальных образований </w:t>
      </w:r>
    </w:p>
    <w:p w:rsidR="00F0412E" w:rsidRPr="00373BB5" w:rsidRDefault="00211E5D" w:rsidP="00AE4250">
      <w:pPr>
        <w:pStyle w:val="ConsPlusTitle"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>Ленинградской области</w:t>
      </w:r>
      <w:r w:rsidR="00F0412E" w:rsidRPr="00373BB5">
        <w:rPr>
          <w:sz w:val="28"/>
          <w:szCs w:val="28"/>
        </w:rPr>
        <w:t xml:space="preserve"> </w:t>
      </w:r>
      <w:r w:rsidR="00AE4250" w:rsidRPr="00373BB5">
        <w:rPr>
          <w:sz w:val="28"/>
          <w:szCs w:val="28"/>
        </w:rPr>
        <w:t xml:space="preserve">(поселений) </w:t>
      </w:r>
      <w:r w:rsidR="0079759A" w:rsidRPr="00373BB5">
        <w:rPr>
          <w:sz w:val="28"/>
          <w:szCs w:val="28"/>
        </w:rPr>
        <w:t xml:space="preserve">на </w:t>
      </w:r>
      <w:r w:rsidRPr="00373BB5">
        <w:rPr>
          <w:sz w:val="28"/>
          <w:szCs w:val="28"/>
        </w:rPr>
        <w:t xml:space="preserve">реализацию мероприятий </w:t>
      </w:r>
    </w:p>
    <w:p w:rsidR="00027E41" w:rsidRPr="00373BB5" w:rsidRDefault="00211E5D" w:rsidP="00AE4250">
      <w:pPr>
        <w:pStyle w:val="ConsPlusTitle"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>по проведению капитального</w:t>
      </w:r>
      <w:r w:rsidR="009C35EB" w:rsidRPr="00373BB5">
        <w:rPr>
          <w:sz w:val="28"/>
          <w:szCs w:val="28"/>
        </w:rPr>
        <w:t xml:space="preserve"> ремонт</w:t>
      </w:r>
      <w:r w:rsidRPr="00373BB5">
        <w:rPr>
          <w:sz w:val="28"/>
          <w:szCs w:val="28"/>
        </w:rPr>
        <w:t xml:space="preserve">а </w:t>
      </w:r>
      <w:r w:rsidR="00910CD7" w:rsidRPr="00373BB5">
        <w:rPr>
          <w:sz w:val="28"/>
          <w:szCs w:val="28"/>
        </w:rPr>
        <w:t>спортивных объектов</w:t>
      </w:r>
    </w:p>
    <w:p w:rsidR="00D74CB5" w:rsidRPr="00373BB5" w:rsidRDefault="00EB5DC9" w:rsidP="00F2333D">
      <w:pPr>
        <w:pStyle w:val="ConsPlusTitle"/>
        <w:widowControl/>
        <w:jc w:val="center"/>
        <w:rPr>
          <w:sz w:val="28"/>
          <w:szCs w:val="28"/>
        </w:rPr>
      </w:pPr>
      <w:r w:rsidRPr="00373BB5">
        <w:rPr>
          <w:sz w:val="28"/>
          <w:szCs w:val="28"/>
        </w:rPr>
        <w:t>на 2017</w:t>
      </w:r>
      <w:r w:rsidR="00D74CB5" w:rsidRPr="00373BB5">
        <w:rPr>
          <w:sz w:val="28"/>
          <w:szCs w:val="28"/>
        </w:rPr>
        <w:t xml:space="preserve"> год</w:t>
      </w:r>
    </w:p>
    <w:p w:rsidR="00F2333D" w:rsidRPr="00373BB5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657A8F" w:rsidRPr="00373BB5" w:rsidRDefault="00657A8F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8686" w:type="dxa"/>
        <w:jc w:val="center"/>
        <w:tblInd w:w="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5495"/>
        <w:gridCol w:w="2340"/>
      </w:tblGrid>
      <w:tr w:rsidR="00E424CF" w:rsidRPr="00373BB5" w:rsidTr="00727853">
        <w:trPr>
          <w:cantSplit/>
          <w:trHeight w:val="567"/>
          <w:jc w:val="center"/>
        </w:trPr>
        <w:tc>
          <w:tcPr>
            <w:tcW w:w="851" w:type="dxa"/>
            <w:tcBorders>
              <w:bottom w:val="single" w:sz="4" w:space="0" w:color="auto"/>
            </w:tcBorders>
          </w:tcPr>
          <w:p w:rsidR="00E424CF" w:rsidRPr="00373BB5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</w:p>
          <w:p w:rsidR="00E424CF" w:rsidRPr="00373BB5" w:rsidRDefault="00B86BD8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gramStart"/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="00E424CF"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5495" w:type="dxa"/>
            <w:tcBorders>
              <w:bottom w:val="single" w:sz="4" w:space="0" w:color="auto"/>
            </w:tcBorders>
          </w:tcPr>
          <w:p w:rsidR="00E424CF" w:rsidRPr="00373BB5" w:rsidRDefault="00E424CF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Наименование </w:t>
            </w:r>
          </w:p>
          <w:p w:rsidR="00E424CF" w:rsidRPr="00373BB5" w:rsidRDefault="00E424CF" w:rsidP="003E6701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BB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E424CF" w:rsidRPr="00373BB5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73BB5">
              <w:rPr>
                <w:b/>
                <w:color w:val="000000"/>
                <w:sz w:val="28"/>
                <w:szCs w:val="28"/>
              </w:rPr>
              <w:t xml:space="preserve">Сумма </w:t>
            </w:r>
          </w:p>
          <w:p w:rsidR="00E424CF" w:rsidRPr="00373BB5" w:rsidRDefault="00E424CF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373BB5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E424CF" w:rsidRPr="00373BB5" w:rsidTr="00727853">
        <w:trPr>
          <w:cantSplit/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Бокситогорское городское поселение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421F9E" w:rsidP="00F96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18 556</w:t>
            </w:r>
            <w:r w:rsidR="00C731E7" w:rsidRPr="00373BB5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</w:p>
        </w:tc>
      </w:tr>
      <w:tr w:rsidR="00E424CF" w:rsidRPr="00373BB5" w:rsidTr="00727853">
        <w:trPr>
          <w:cantSplit/>
          <w:trHeight w:val="3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Волосовское городское поселение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424CF" w:rsidRPr="00373BB5" w:rsidRDefault="00C731E7" w:rsidP="00F96307">
            <w:pPr>
              <w:jc w:val="center"/>
              <w:rPr>
                <w:sz w:val="28"/>
                <w:szCs w:val="28"/>
              </w:rPr>
            </w:pPr>
            <w:r w:rsidRPr="00373BB5">
              <w:rPr>
                <w:sz w:val="28"/>
                <w:szCs w:val="28"/>
              </w:rPr>
              <w:t>43 718,7</w:t>
            </w:r>
            <w:bookmarkStart w:id="0" w:name="_GoBack"/>
            <w:bookmarkEnd w:id="0"/>
          </w:p>
        </w:tc>
      </w:tr>
      <w:tr w:rsidR="00C731E7" w:rsidRPr="00373BB5" w:rsidTr="00727853">
        <w:trPr>
          <w:cantSplit/>
          <w:trHeight w:val="34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373BB5" w:rsidRDefault="00B86BD8" w:rsidP="00E424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373BB5" w:rsidRDefault="00863A4A" w:rsidP="00231E2E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sz w:val="28"/>
                <w:szCs w:val="28"/>
              </w:rPr>
              <w:t>Толмачевское городское поселение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31E7" w:rsidRPr="00373BB5" w:rsidRDefault="00863A4A" w:rsidP="00F963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22 451,1</w:t>
            </w:r>
          </w:p>
        </w:tc>
      </w:tr>
      <w:tr w:rsidR="00E424CF" w:rsidRPr="00373BB5" w:rsidTr="00727853">
        <w:trPr>
          <w:cantSplit/>
          <w:trHeight w:val="340"/>
          <w:jc w:val="center"/>
        </w:trPr>
        <w:tc>
          <w:tcPr>
            <w:tcW w:w="851" w:type="dxa"/>
            <w:tcBorders>
              <w:top w:val="single" w:sz="4" w:space="0" w:color="auto"/>
            </w:tcBorders>
          </w:tcPr>
          <w:p w:rsidR="00E424CF" w:rsidRPr="00373BB5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95" w:type="dxa"/>
            <w:tcBorders>
              <w:top w:val="single" w:sz="4" w:space="0" w:color="auto"/>
            </w:tcBorders>
          </w:tcPr>
          <w:p w:rsidR="00E424CF" w:rsidRPr="00373BB5" w:rsidRDefault="00E424CF" w:rsidP="00231E2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3BB5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E424CF" w:rsidRPr="00373BB5" w:rsidRDefault="00863A4A" w:rsidP="001D332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84 726,5</w:t>
            </w:r>
          </w:p>
        </w:tc>
      </w:tr>
    </w:tbl>
    <w:p w:rsidR="00BA3739" w:rsidRDefault="00BA3739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A3739" w:rsidSect="00E424CF">
      <w:pgSz w:w="11906" w:h="16838"/>
      <w:pgMar w:top="1134" w:right="73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B77" w:rsidRDefault="00F20B77" w:rsidP="00365652">
      <w:r>
        <w:separator/>
      </w:r>
    </w:p>
  </w:endnote>
  <w:endnote w:type="continuationSeparator" w:id="0">
    <w:p w:rsidR="00F20B77" w:rsidRDefault="00F20B77" w:rsidP="0036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B77" w:rsidRDefault="00F20B77" w:rsidP="00365652">
      <w:r>
        <w:separator/>
      </w:r>
    </w:p>
  </w:footnote>
  <w:footnote w:type="continuationSeparator" w:id="0">
    <w:p w:rsidR="00F20B77" w:rsidRDefault="00F20B77" w:rsidP="003656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9aedfc30-223e-4468-b826-3b3277ddcfab"/>
  </w:docVars>
  <w:rsids>
    <w:rsidRoot w:val="00F2333D"/>
    <w:rsid w:val="00003D3C"/>
    <w:rsid w:val="000052D9"/>
    <w:rsid w:val="00005BBF"/>
    <w:rsid w:val="00006212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23D00"/>
    <w:rsid w:val="00027E41"/>
    <w:rsid w:val="00040296"/>
    <w:rsid w:val="00044395"/>
    <w:rsid w:val="0004612B"/>
    <w:rsid w:val="000509ED"/>
    <w:rsid w:val="00052689"/>
    <w:rsid w:val="00054AC1"/>
    <w:rsid w:val="0006056D"/>
    <w:rsid w:val="00060F7E"/>
    <w:rsid w:val="000648AA"/>
    <w:rsid w:val="00065337"/>
    <w:rsid w:val="0007229F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0F2977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1F6CA2"/>
    <w:rsid w:val="00201D97"/>
    <w:rsid w:val="002026F9"/>
    <w:rsid w:val="00204D8B"/>
    <w:rsid w:val="002052C0"/>
    <w:rsid w:val="00207128"/>
    <w:rsid w:val="002076C5"/>
    <w:rsid w:val="002101C0"/>
    <w:rsid w:val="002114F7"/>
    <w:rsid w:val="00211E5D"/>
    <w:rsid w:val="002126BC"/>
    <w:rsid w:val="00212F1F"/>
    <w:rsid w:val="00212FE6"/>
    <w:rsid w:val="00221E8F"/>
    <w:rsid w:val="0023646A"/>
    <w:rsid w:val="00236CC9"/>
    <w:rsid w:val="00237C2B"/>
    <w:rsid w:val="0024005D"/>
    <w:rsid w:val="00240242"/>
    <w:rsid w:val="00245E36"/>
    <w:rsid w:val="002473DC"/>
    <w:rsid w:val="00250A5E"/>
    <w:rsid w:val="002528B6"/>
    <w:rsid w:val="00253436"/>
    <w:rsid w:val="002568BE"/>
    <w:rsid w:val="00262F77"/>
    <w:rsid w:val="0027505B"/>
    <w:rsid w:val="00275116"/>
    <w:rsid w:val="00276441"/>
    <w:rsid w:val="00287FE9"/>
    <w:rsid w:val="002927AA"/>
    <w:rsid w:val="00297B29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0427D"/>
    <w:rsid w:val="00317F12"/>
    <w:rsid w:val="003228FB"/>
    <w:rsid w:val="00322F92"/>
    <w:rsid w:val="00334871"/>
    <w:rsid w:val="0033706F"/>
    <w:rsid w:val="0034024F"/>
    <w:rsid w:val="003542CE"/>
    <w:rsid w:val="00355636"/>
    <w:rsid w:val="00357046"/>
    <w:rsid w:val="003572BF"/>
    <w:rsid w:val="00361AC8"/>
    <w:rsid w:val="00363E6F"/>
    <w:rsid w:val="00365050"/>
    <w:rsid w:val="00365652"/>
    <w:rsid w:val="00366287"/>
    <w:rsid w:val="00366307"/>
    <w:rsid w:val="003720CB"/>
    <w:rsid w:val="00372139"/>
    <w:rsid w:val="00373BB5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1F9E"/>
    <w:rsid w:val="0042598E"/>
    <w:rsid w:val="004268F3"/>
    <w:rsid w:val="004278C2"/>
    <w:rsid w:val="00427BD2"/>
    <w:rsid w:val="00431CDF"/>
    <w:rsid w:val="00441E99"/>
    <w:rsid w:val="00443332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336F"/>
    <w:rsid w:val="004742D3"/>
    <w:rsid w:val="00474EC1"/>
    <w:rsid w:val="0047551D"/>
    <w:rsid w:val="00480803"/>
    <w:rsid w:val="00486AF3"/>
    <w:rsid w:val="0048750A"/>
    <w:rsid w:val="00487D11"/>
    <w:rsid w:val="00495825"/>
    <w:rsid w:val="00495DDF"/>
    <w:rsid w:val="004A2D58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4A1B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1846"/>
    <w:rsid w:val="00535D30"/>
    <w:rsid w:val="00536010"/>
    <w:rsid w:val="005418DA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77A5E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3F8A"/>
    <w:rsid w:val="005D4361"/>
    <w:rsid w:val="005D757D"/>
    <w:rsid w:val="005F0506"/>
    <w:rsid w:val="005F06C2"/>
    <w:rsid w:val="005F0809"/>
    <w:rsid w:val="005F55F0"/>
    <w:rsid w:val="00610ED6"/>
    <w:rsid w:val="00610F8B"/>
    <w:rsid w:val="0061137A"/>
    <w:rsid w:val="00612184"/>
    <w:rsid w:val="00614EA6"/>
    <w:rsid w:val="0061667A"/>
    <w:rsid w:val="00620981"/>
    <w:rsid w:val="006223D4"/>
    <w:rsid w:val="00622689"/>
    <w:rsid w:val="006251E3"/>
    <w:rsid w:val="00632712"/>
    <w:rsid w:val="00634C00"/>
    <w:rsid w:val="0063617E"/>
    <w:rsid w:val="006376E0"/>
    <w:rsid w:val="00640A33"/>
    <w:rsid w:val="00642089"/>
    <w:rsid w:val="0064316D"/>
    <w:rsid w:val="006431F4"/>
    <w:rsid w:val="006552EC"/>
    <w:rsid w:val="006565B0"/>
    <w:rsid w:val="006573E6"/>
    <w:rsid w:val="00657A8F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5B78"/>
    <w:rsid w:val="00726F39"/>
    <w:rsid w:val="00727853"/>
    <w:rsid w:val="007304A6"/>
    <w:rsid w:val="00731158"/>
    <w:rsid w:val="0073278A"/>
    <w:rsid w:val="007337C7"/>
    <w:rsid w:val="00734DCF"/>
    <w:rsid w:val="00736DAF"/>
    <w:rsid w:val="007406DC"/>
    <w:rsid w:val="00740FA3"/>
    <w:rsid w:val="00744B53"/>
    <w:rsid w:val="00744F58"/>
    <w:rsid w:val="00745A2C"/>
    <w:rsid w:val="00747C9A"/>
    <w:rsid w:val="007502E5"/>
    <w:rsid w:val="007577F0"/>
    <w:rsid w:val="00760B5A"/>
    <w:rsid w:val="00760E3B"/>
    <w:rsid w:val="007627C9"/>
    <w:rsid w:val="007652F9"/>
    <w:rsid w:val="007707DC"/>
    <w:rsid w:val="0077287E"/>
    <w:rsid w:val="00773065"/>
    <w:rsid w:val="00773735"/>
    <w:rsid w:val="00773A7B"/>
    <w:rsid w:val="00777ED9"/>
    <w:rsid w:val="007800AE"/>
    <w:rsid w:val="00782341"/>
    <w:rsid w:val="00787FA1"/>
    <w:rsid w:val="0079759A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2EBC"/>
    <w:rsid w:val="008270DC"/>
    <w:rsid w:val="0083087B"/>
    <w:rsid w:val="00831596"/>
    <w:rsid w:val="00832331"/>
    <w:rsid w:val="00832F81"/>
    <w:rsid w:val="00834B0F"/>
    <w:rsid w:val="0084203D"/>
    <w:rsid w:val="00842A2A"/>
    <w:rsid w:val="00845E5A"/>
    <w:rsid w:val="00846B82"/>
    <w:rsid w:val="0085119E"/>
    <w:rsid w:val="00853A52"/>
    <w:rsid w:val="00863A4A"/>
    <w:rsid w:val="00867396"/>
    <w:rsid w:val="00867E45"/>
    <w:rsid w:val="00867E6B"/>
    <w:rsid w:val="00874046"/>
    <w:rsid w:val="00882D06"/>
    <w:rsid w:val="008858ED"/>
    <w:rsid w:val="00886226"/>
    <w:rsid w:val="00886955"/>
    <w:rsid w:val="0089138A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6C96"/>
    <w:rsid w:val="008F7935"/>
    <w:rsid w:val="00904CCE"/>
    <w:rsid w:val="009050B5"/>
    <w:rsid w:val="00910CD7"/>
    <w:rsid w:val="00914DE6"/>
    <w:rsid w:val="00915A0B"/>
    <w:rsid w:val="0091666A"/>
    <w:rsid w:val="0092325D"/>
    <w:rsid w:val="00925A9A"/>
    <w:rsid w:val="00930565"/>
    <w:rsid w:val="009308CA"/>
    <w:rsid w:val="009369D8"/>
    <w:rsid w:val="00937831"/>
    <w:rsid w:val="00947004"/>
    <w:rsid w:val="009523B4"/>
    <w:rsid w:val="00961D2E"/>
    <w:rsid w:val="00963F91"/>
    <w:rsid w:val="009645DF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9CB"/>
    <w:rsid w:val="00996A22"/>
    <w:rsid w:val="00996DCD"/>
    <w:rsid w:val="009A21E3"/>
    <w:rsid w:val="009A36C9"/>
    <w:rsid w:val="009A3EC5"/>
    <w:rsid w:val="009A6D53"/>
    <w:rsid w:val="009B0D56"/>
    <w:rsid w:val="009B381D"/>
    <w:rsid w:val="009B58C9"/>
    <w:rsid w:val="009B63B1"/>
    <w:rsid w:val="009B6B1C"/>
    <w:rsid w:val="009B70DD"/>
    <w:rsid w:val="009C07D7"/>
    <w:rsid w:val="009C215E"/>
    <w:rsid w:val="009C35EB"/>
    <w:rsid w:val="009C3A49"/>
    <w:rsid w:val="009C49A3"/>
    <w:rsid w:val="009C6E1C"/>
    <w:rsid w:val="009E0B98"/>
    <w:rsid w:val="009E162D"/>
    <w:rsid w:val="009E5D83"/>
    <w:rsid w:val="009E699E"/>
    <w:rsid w:val="009F12E2"/>
    <w:rsid w:val="009F23E1"/>
    <w:rsid w:val="00A00D3E"/>
    <w:rsid w:val="00A00D5B"/>
    <w:rsid w:val="00A04A7E"/>
    <w:rsid w:val="00A066A5"/>
    <w:rsid w:val="00A06C86"/>
    <w:rsid w:val="00A100F8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3E0"/>
    <w:rsid w:val="00A34D51"/>
    <w:rsid w:val="00A36341"/>
    <w:rsid w:val="00A41208"/>
    <w:rsid w:val="00A531BD"/>
    <w:rsid w:val="00A55904"/>
    <w:rsid w:val="00A5709E"/>
    <w:rsid w:val="00A57F6F"/>
    <w:rsid w:val="00A6190D"/>
    <w:rsid w:val="00A65C8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98E"/>
    <w:rsid w:val="00AC2AF6"/>
    <w:rsid w:val="00AD086F"/>
    <w:rsid w:val="00AD109F"/>
    <w:rsid w:val="00AD46DA"/>
    <w:rsid w:val="00AD7D35"/>
    <w:rsid w:val="00AE0BFE"/>
    <w:rsid w:val="00AE3BDD"/>
    <w:rsid w:val="00AE4250"/>
    <w:rsid w:val="00AE54A6"/>
    <w:rsid w:val="00AE6133"/>
    <w:rsid w:val="00AF34E6"/>
    <w:rsid w:val="00AF3758"/>
    <w:rsid w:val="00AF57BF"/>
    <w:rsid w:val="00AF5A20"/>
    <w:rsid w:val="00AF7ECF"/>
    <w:rsid w:val="00B0566F"/>
    <w:rsid w:val="00B05DDD"/>
    <w:rsid w:val="00B07D12"/>
    <w:rsid w:val="00B1298A"/>
    <w:rsid w:val="00B152FE"/>
    <w:rsid w:val="00B20619"/>
    <w:rsid w:val="00B26D60"/>
    <w:rsid w:val="00B329A4"/>
    <w:rsid w:val="00B3321C"/>
    <w:rsid w:val="00B346EB"/>
    <w:rsid w:val="00B34BE1"/>
    <w:rsid w:val="00B40C07"/>
    <w:rsid w:val="00B461F0"/>
    <w:rsid w:val="00B46A17"/>
    <w:rsid w:val="00B52A36"/>
    <w:rsid w:val="00B54140"/>
    <w:rsid w:val="00B563AC"/>
    <w:rsid w:val="00B564FE"/>
    <w:rsid w:val="00B642D5"/>
    <w:rsid w:val="00B646A9"/>
    <w:rsid w:val="00B655E3"/>
    <w:rsid w:val="00B70397"/>
    <w:rsid w:val="00B76FDF"/>
    <w:rsid w:val="00B81E27"/>
    <w:rsid w:val="00B82A64"/>
    <w:rsid w:val="00B84988"/>
    <w:rsid w:val="00B86BD8"/>
    <w:rsid w:val="00B94879"/>
    <w:rsid w:val="00BA0EC8"/>
    <w:rsid w:val="00BA3739"/>
    <w:rsid w:val="00BA5A0B"/>
    <w:rsid w:val="00BA5B39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5C1F"/>
    <w:rsid w:val="00BE6E91"/>
    <w:rsid w:val="00BE704D"/>
    <w:rsid w:val="00BF0871"/>
    <w:rsid w:val="00BF412D"/>
    <w:rsid w:val="00BF64CD"/>
    <w:rsid w:val="00C00AF1"/>
    <w:rsid w:val="00C00F88"/>
    <w:rsid w:val="00C07B03"/>
    <w:rsid w:val="00C1102F"/>
    <w:rsid w:val="00C1106E"/>
    <w:rsid w:val="00C11417"/>
    <w:rsid w:val="00C11836"/>
    <w:rsid w:val="00C13BDB"/>
    <w:rsid w:val="00C16716"/>
    <w:rsid w:val="00C1716C"/>
    <w:rsid w:val="00C212DA"/>
    <w:rsid w:val="00C265ED"/>
    <w:rsid w:val="00C3131C"/>
    <w:rsid w:val="00C36F7A"/>
    <w:rsid w:val="00C41D34"/>
    <w:rsid w:val="00C4326F"/>
    <w:rsid w:val="00C510F0"/>
    <w:rsid w:val="00C511B9"/>
    <w:rsid w:val="00C57EB9"/>
    <w:rsid w:val="00C62723"/>
    <w:rsid w:val="00C62E2F"/>
    <w:rsid w:val="00C70552"/>
    <w:rsid w:val="00C731E7"/>
    <w:rsid w:val="00C7326C"/>
    <w:rsid w:val="00C827F8"/>
    <w:rsid w:val="00C92B3D"/>
    <w:rsid w:val="00C96E41"/>
    <w:rsid w:val="00CA0A3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30F"/>
    <w:rsid w:val="00CF3ED0"/>
    <w:rsid w:val="00CF4755"/>
    <w:rsid w:val="00CF7F11"/>
    <w:rsid w:val="00D027FB"/>
    <w:rsid w:val="00D042DF"/>
    <w:rsid w:val="00D11DAD"/>
    <w:rsid w:val="00D153E7"/>
    <w:rsid w:val="00D16846"/>
    <w:rsid w:val="00D20476"/>
    <w:rsid w:val="00D223D1"/>
    <w:rsid w:val="00D22B53"/>
    <w:rsid w:val="00D23546"/>
    <w:rsid w:val="00D2496E"/>
    <w:rsid w:val="00D3299E"/>
    <w:rsid w:val="00D37909"/>
    <w:rsid w:val="00D40E9D"/>
    <w:rsid w:val="00D47433"/>
    <w:rsid w:val="00D50025"/>
    <w:rsid w:val="00D506F5"/>
    <w:rsid w:val="00D50CE5"/>
    <w:rsid w:val="00D512E3"/>
    <w:rsid w:val="00D52A75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0C7B"/>
    <w:rsid w:val="00E047D7"/>
    <w:rsid w:val="00E05A86"/>
    <w:rsid w:val="00E07773"/>
    <w:rsid w:val="00E07AE4"/>
    <w:rsid w:val="00E12670"/>
    <w:rsid w:val="00E16E23"/>
    <w:rsid w:val="00E238D4"/>
    <w:rsid w:val="00E260BC"/>
    <w:rsid w:val="00E30756"/>
    <w:rsid w:val="00E32866"/>
    <w:rsid w:val="00E36DF8"/>
    <w:rsid w:val="00E418EB"/>
    <w:rsid w:val="00E424CF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5DC9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0412E"/>
    <w:rsid w:val="00F1195E"/>
    <w:rsid w:val="00F136C3"/>
    <w:rsid w:val="00F20B77"/>
    <w:rsid w:val="00F20D4A"/>
    <w:rsid w:val="00F20F03"/>
    <w:rsid w:val="00F22EAC"/>
    <w:rsid w:val="00F23284"/>
    <w:rsid w:val="00F2333D"/>
    <w:rsid w:val="00F24C9C"/>
    <w:rsid w:val="00F24D7C"/>
    <w:rsid w:val="00F27241"/>
    <w:rsid w:val="00F324C8"/>
    <w:rsid w:val="00F32FB7"/>
    <w:rsid w:val="00F343FB"/>
    <w:rsid w:val="00F36A51"/>
    <w:rsid w:val="00F37A43"/>
    <w:rsid w:val="00F439FD"/>
    <w:rsid w:val="00F56EEC"/>
    <w:rsid w:val="00F57AC8"/>
    <w:rsid w:val="00F625BB"/>
    <w:rsid w:val="00F6533C"/>
    <w:rsid w:val="00F67DBA"/>
    <w:rsid w:val="00F67FB7"/>
    <w:rsid w:val="00F72738"/>
    <w:rsid w:val="00F72EB4"/>
    <w:rsid w:val="00F742B7"/>
    <w:rsid w:val="00F8143D"/>
    <w:rsid w:val="00F8251D"/>
    <w:rsid w:val="00F87968"/>
    <w:rsid w:val="00F926C2"/>
    <w:rsid w:val="00F92B3C"/>
    <w:rsid w:val="00F95D3B"/>
    <w:rsid w:val="00F96307"/>
    <w:rsid w:val="00F96BD3"/>
    <w:rsid w:val="00F96C0B"/>
    <w:rsid w:val="00FA5B70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E51AD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A0A31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"/>
    <w:link w:val="a6"/>
    <w:rsid w:val="0036565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65652"/>
    <w:rPr>
      <w:sz w:val="24"/>
      <w:szCs w:val="24"/>
    </w:rPr>
  </w:style>
  <w:style w:type="paragraph" w:styleId="a7">
    <w:name w:val="footer"/>
    <w:basedOn w:val="a"/>
    <w:link w:val="a8"/>
    <w:uiPriority w:val="99"/>
    <w:rsid w:val="0036565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6565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67F93-947E-4FFA-BB53-FF0F1AAF5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Рыженкова Елена Николаевна</cp:lastModifiedBy>
  <cp:revision>10</cp:revision>
  <cp:lastPrinted>2017-10-09T06:55:00Z</cp:lastPrinted>
  <dcterms:created xsi:type="dcterms:W3CDTF">2016-12-09T11:36:00Z</dcterms:created>
  <dcterms:modified xsi:type="dcterms:W3CDTF">2017-10-09T07:11:00Z</dcterms:modified>
</cp:coreProperties>
</file>